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E" w:rsidRPr="005C061E" w:rsidRDefault="00773E9A" w:rsidP="005C061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Контингент  воспитанников м</w:t>
      </w:r>
      <w:r w:rsidR="005C061E" w:rsidRPr="005C061E">
        <w:rPr>
          <w:rFonts w:ascii="Times New Roman" w:hAnsi="Times New Roman" w:cs="Times New Roman"/>
          <w:b/>
          <w:i/>
          <w:sz w:val="32"/>
          <w:szCs w:val="32"/>
        </w:rPr>
        <w:t>униципальны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х </w:t>
      </w:r>
      <w:r w:rsidR="00B92FC2">
        <w:rPr>
          <w:rFonts w:ascii="Times New Roman" w:hAnsi="Times New Roman" w:cs="Times New Roman"/>
          <w:b/>
          <w:i/>
          <w:sz w:val="32"/>
          <w:szCs w:val="32"/>
        </w:rPr>
        <w:t xml:space="preserve">бюджетных </w:t>
      </w:r>
      <w:r w:rsidR="005C061E" w:rsidRPr="005C061E">
        <w:rPr>
          <w:rFonts w:ascii="Times New Roman" w:hAnsi="Times New Roman" w:cs="Times New Roman"/>
          <w:b/>
          <w:i/>
          <w:sz w:val="32"/>
          <w:szCs w:val="32"/>
        </w:rPr>
        <w:t>дошкольны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х </w:t>
      </w:r>
      <w:r w:rsidR="005C061E" w:rsidRPr="005C061E">
        <w:rPr>
          <w:rFonts w:ascii="Times New Roman" w:hAnsi="Times New Roman" w:cs="Times New Roman"/>
          <w:b/>
          <w:i/>
          <w:sz w:val="32"/>
          <w:szCs w:val="32"/>
        </w:rPr>
        <w:t xml:space="preserve"> образовательны</w:t>
      </w:r>
      <w:r>
        <w:rPr>
          <w:rFonts w:ascii="Times New Roman" w:hAnsi="Times New Roman" w:cs="Times New Roman"/>
          <w:b/>
          <w:i/>
          <w:sz w:val="32"/>
          <w:szCs w:val="32"/>
        </w:rPr>
        <w:t>х</w:t>
      </w:r>
      <w:r w:rsidR="005C061E" w:rsidRPr="005C061E">
        <w:rPr>
          <w:rFonts w:ascii="Times New Roman" w:hAnsi="Times New Roman" w:cs="Times New Roman"/>
          <w:b/>
          <w:i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b/>
          <w:i/>
          <w:sz w:val="32"/>
          <w:szCs w:val="32"/>
        </w:rPr>
        <w:t>й</w:t>
      </w:r>
    </w:p>
    <w:p w:rsidR="005C061E" w:rsidRPr="005C061E" w:rsidRDefault="005C061E" w:rsidP="005C061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7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D21FDE" w:rsidRPr="005C061E" w:rsidTr="003F7E9F">
        <w:trPr>
          <w:jc w:val="center"/>
        </w:trPr>
        <w:tc>
          <w:tcPr>
            <w:tcW w:w="675" w:type="dxa"/>
            <w:vMerge w:val="restart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C0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06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6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ОУ</w:t>
            </w:r>
          </w:p>
        </w:tc>
        <w:tc>
          <w:tcPr>
            <w:tcW w:w="10208" w:type="dxa"/>
            <w:gridSpan w:val="8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детей в ОУ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  <w:vMerge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276" w:type="dxa"/>
          </w:tcPr>
          <w:p w:rsidR="00D21FDE" w:rsidRPr="005C061E" w:rsidRDefault="00D21FDE" w:rsidP="00A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D21FDE" w:rsidRPr="005C061E" w:rsidRDefault="00D21FDE" w:rsidP="00A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21FDE" w:rsidRPr="005C061E" w:rsidRDefault="00D21FDE" w:rsidP="0015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D21FDE" w:rsidRPr="005C061E" w:rsidRDefault="00D21FDE" w:rsidP="00150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21FDE" w:rsidRDefault="00D21FDE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D21FDE" w:rsidRPr="005C061E" w:rsidRDefault="00D21FDE" w:rsidP="00087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D21FDE" w:rsidRPr="005C061E" w:rsidRDefault="00D21FDE" w:rsidP="00EB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D21FDE" w:rsidRPr="005C061E" w:rsidRDefault="00D21FDE" w:rsidP="00C7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21FDE" w:rsidRDefault="00D21FDE" w:rsidP="00EB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D21FDE" w:rsidRPr="005C061E" w:rsidRDefault="00D21FDE" w:rsidP="00C7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</w:tcPr>
          <w:p w:rsidR="00D21FDE" w:rsidRDefault="00D21FDE" w:rsidP="00EB2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 г.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D21FDE" w:rsidRPr="005C061E" w:rsidRDefault="00D21FDE" w:rsidP="00A9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сад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D21FDE" w:rsidRDefault="00D21FDE" w:rsidP="0008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D21FDE" w:rsidRDefault="00D21FDE" w:rsidP="0008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D21FDE" w:rsidRDefault="00D21FDE" w:rsidP="0008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D21FDE" w:rsidRDefault="00D21FDE" w:rsidP="00087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сад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№ 3»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«Детский сад № 4»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сад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сад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</w:rPr>
            </w:pPr>
            <w:r w:rsidRPr="005C0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21FDE" w:rsidRPr="005C061E" w:rsidRDefault="00D21FDE" w:rsidP="00A9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образовательное учреждение «Д</w:t>
            </w:r>
            <w:r w:rsidRPr="005C061E">
              <w:rPr>
                <w:rFonts w:ascii="Times New Roman" w:hAnsi="Times New Roman" w:cs="Times New Roman"/>
                <w:sz w:val="20"/>
                <w:szCs w:val="20"/>
              </w:rPr>
              <w:t>етский сад 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21FDE" w:rsidRPr="005C061E" w:rsidTr="00D21FDE">
        <w:trPr>
          <w:jc w:val="center"/>
        </w:trPr>
        <w:tc>
          <w:tcPr>
            <w:tcW w:w="67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21FDE" w:rsidRPr="005C061E" w:rsidRDefault="00D21FDE" w:rsidP="005C06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61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району/охват</w:t>
            </w:r>
          </w:p>
        </w:tc>
        <w:tc>
          <w:tcPr>
            <w:tcW w:w="1276" w:type="dxa"/>
          </w:tcPr>
          <w:p w:rsidR="00D21FDE" w:rsidRPr="005C061E" w:rsidRDefault="00D21FDE" w:rsidP="00A96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683</w:t>
            </w:r>
          </w:p>
          <w:p w:rsidR="00D21FDE" w:rsidRPr="005C061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1FDE" w:rsidRPr="005C061E" w:rsidRDefault="00D21FDE" w:rsidP="00A96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670</w:t>
            </w:r>
          </w:p>
          <w:p w:rsidR="00D21FDE" w:rsidRPr="005C061E" w:rsidRDefault="00D21FDE" w:rsidP="00A968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664</w:t>
            </w:r>
          </w:p>
        </w:tc>
        <w:tc>
          <w:tcPr>
            <w:tcW w:w="1276" w:type="dxa"/>
          </w:tcPr>
          <w:p w:rsidR="00D21FDE" w:rsidRDefault="00D21FDE" w:rsidP="001504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649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608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642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585</w:t>
            </w:r>
          </w:p>
        </w:tc>
        <w:tc>
          <w:tcPr>
            <w:tcW w:w="1276" w:type="dxa"/>
          </w:tcPr>
          <w:p w:rsidR="00D21FDE" w:rsidRDefault="00D21FDE" w:rsidP="005C06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640</w:t>
            </w:r>
          </w:p>
        </w:tc>
      </w:tr>
    </w:tbl>
    <w:p w:rsidR="005C061E" w:rsidRPr="005C061E" w:rsidRDefault="005C061E" w:rsidP="001F6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1E">
        <w:rPr>
          <w:rFonts w:ascii="Times New Roman" w:hAnsi="Times New Roman" w:cs="Times New Roman"/>
          <w:sz w:val="28"/>
          <w:szCs w:val="28"/>
        </w:rPr>
        <w:t xml:space="preserve">-   В </w:t>
      </w:r>
      <w:proofErr w:type="spellStart"/>
      <w:r w:rsidRPr="005C061E">
        <w:rPr>
          <w:rFonts w:ascii="Times New Roman" w:hAnsi="Times New Roman" w:cs="Times New Roman"/>
          <w:sz w:val="28"/>
          <w:szCs w:val="28"/>
        </w:rPr>
        <w:t>Ловозерском</w:t>
      </w:r>
      <w:proofErr w:type="spellEnd"/>
      <w:r w:rsidRPr="005C061E">
        <w:rPr>
          <w:rFonts w:ascii="Times New Roman" w:hAnsi="Times New Roman" w:cs="Times New Roman"/>
          <w:sz w:val="28"/>
          <w:szCs w:val="28"/>
        </w:rPr>
        <w:t xml:space="preserve">  районе  отсутствует  очерёдность на  получение  места  в МБДОУ.</w:t>
      </w:r>
      <w:bookmarkStart w:id="0" w:name="_GoBack"/>
      <w:bookmarkEnd w:id="0"/>
    </w:p>
    <w:sectPr w:rsidR="005C061E" w:rsidRPr="005C061E" w:rsidSect="0097059B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30B"/>
    <w:rsid w:val="00087CB0"/>
    <w:rsid w:val="00136268"/>
    <w:rsid w:val="001F6D09"/>
    <w:rsid w:val="00244488"/>
    <w:rsid w:val="005838F5"/>
    <w:rsid w:val="005935C2"/>
    <w:rsid w:val="005C061E"/>
    <w:rsid w:val="006B5E51"/>
    <w:rsid w:val="00773E9A"/>
    <w:rsid w:val="00977996"/>
    <w:rsid w:val="00A2230B"/>
    <w:rsid w:val="00A92C80"/>
    <w:rsid w:val="00A96833"/>
    <w:rsid w:val="00B2074B"/>
    <w:rsid w:val="00B92FC2"/>
    <w:rsid w:val="00C76C52"/>
    <w:rsid w:val="00D12072"/>
    <w:rsid w:val="00D2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User</cp:lastModifiedBy>
  <cp:revision>13</cp:revision>
  <cp:lastPrinted>2017-10-25T07:50:00Z</cp:lastPrinted>
  <dcterms:created xsi:type="dcterms:W3CDTF">2015-09-15T13:57:00Z</dcterms:created>
  <dcterms:modified xsi:type="dcterms:W3CDTF">2019-02-05T06:48:00Z</dcterms:modified>
</cp:coreProperties>
</file>